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40B" w14:textId="77777777" w:rsidR="00B1735A" w:rsidRPr="00B1735A" w:rsidRDefault="00B1735A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 w:rsidRPr="00B1735A">
        <w:rPr>
          <w:b/>
          <w:bCs/>
          <w:sz w:val="32"/>
          <w:szCs w:val="32"/>
        </w:rPr>
        <w:t>Hoe kun je je werkzaamheden duurzamer uitvoeren</w:t>
      </w:r>
    </w:p>
    <w:p w14:paraId="4AFCF9DF" w14:textId="77777777" w:rsidR="00B1735A" w:rsidRDefault="00B1735A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 w:rsidRPr="00B1735A">
        <w:rPr>
          <w:b/>
          <w:bCs/>
          <w:sz w:val="32"/>
          <w:szCs w:val="32"/>
        </w:rPr>
        <w:t>Hoe kun je duurzamer omgaan met materialen</w:t>
      </w:r>
    </w:p>
    <w:p w14:paraId="1E8E521A" w14:textId="77777777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</w:p>
    <w:p w14:paraId="228A0D7E" w14:textId="25346794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64630C2B" w14:textId="46D6A763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3EC3BCA2" w14:textId="762860B3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14DD627E" w14:textId="0C18425C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0897603F" w14:textId="32540B8F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4DCF5866" w14:textId="267F0CE2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62E7621E" w14:textId="61AC144E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3F47FB49" w14:textId="477FFC21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3C399010" w14:textId="075891E7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59450AB7" w14:textId="48B8E805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289BD7B2" w14:textId="7DAE9476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01909F30" w14:textId="2437A7D7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47CEC736" w14:textId="62BD3F1D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411B84CB" w14:textId="57C22607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18F78C30" w14:textId="6BC9C69B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28273671" w14:textId="03605F53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5ECFE2EE" w14:textId="6841B992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0BCA4089" w14:textId="691A84E9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2919303C" w14:textId="465C45FD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5CBC0942" w14:textId="34BC1553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20663AF8" w14:textId="0CF0F3C5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17349A63" w14:textId="581384CE" w:rsidR="00AF2534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05F399EF" w14:textId="6D65164D" w:rsidR="00AF2534" w:rsidRPr="00B1735A" w:rsidRDefault="00AF2534" w:rsidP="00B1735A">
      <w:pPr>
        <w:pStyle w:val="Geenafstand"/>
        <w:tabs>
          <w:tab w:val="left" w:pos="28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7620FBAD" w14:textId="6525BDC7" w:rsidR="00E24D54" w:rsidRDefault="00E24D54"/>
    <w:p w14:paraId="5F1C2F9A" w14:textId="3D322563" w:rsidR="006E3BF0" w:rsidRDefault="006E3BF0">
      <w:r>
        <w:rPr>
          <w:noProof/>
        </w:rPr>
        <mc:AlternateContent>
          <mc:Choice Requires="wps">
            <w:drawing>
              <wp:inline distT="0" distB="0" distL="0" distR="0" wp14:anchorId="313CF11C" wp14:editId="3719BE5D">
                <wp:extent cx="304800" cy="304800"/>
                <wp:effectExtent l="0" t="0" r="0" b="0"/>
                <wp:docPr id="3" name="Rechthoek 3" descr="EKO keurmerk - Voor pioniers in biologische voedin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9D39E52" id="Rechthoek 3" o:spid="_x0000_s1026" alt="EKO keurmerk - Voor pioniers in biologische voeding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E3BF0">
        <w:t xml:space="preserve"> </w:t>
      </w:r>
    </w:p>
    <w:sectPr w:rsidR="006E3BF0" w:rsidSect="009B6CA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7DB6" w14:textId="77777777" w:rsidR="009D34F0" w:rsidRDefault="009D34F0" w:rsidP="00E24E62">
      <w:pPr>
        <w:spacing w:after="0" w:line="240" w:lineRule="auto"/>
      </w:pPr>
      <w:r>
        <w:separator/>
      </w:r>
    </w:p>
  </w:endnote>
  <w:endnote w:type="continuationSeparator" w:id="0">
    <w:p w14:paraId="351284E8" w14:textId="77777777" w:rsidR="009D34F0" w:rsidRDefault="009D34F0" w:rsidP="00E2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9860" w14:textId="207AD217" w:rsidR="00E24E62" w:rsidRPr="00E24E62" w:rsidRDefault="00E24E62" w:rsidP="00E24E62">
    <w:pPr>
      <w:pStyle w:val="Voettekst"/>
      <w:jc w:val="center"/>
      <w:rPr>
        <w:rFonts w:ascii="Arial" w:hAnsi="Arial" w:cs="Arial"/>
        <w:color w:val="BFBFBF" w:themeColor="background1" w:themeShade="BF"/>
        <w:sz w:val="16"/>
        <w:szCs w:val="16"/>
      </w:rPr>
    </w:pPr>
    <w:r w:rsidRPr="00E24E62">
      <w:rPr>
        <w:rFonts w:ascii="Arial" w:hAnsi="Arial" w:cs="Arial"/>
        <w:color w:val="BFBFBF" w:themeColor="background1" w:themeShade="BF"/>
        <w:sz w:val="16"/>
        <w:szCs w:val="16"/>
      </w:rPr>
      <w:t>De levende Tuin</w:t>
    </w:r>
  </w:p>
  <w:p w14:paraId="32CE6B4C" w14:textId="219AF127" w:rsidR="00E24E62" w:rsidRPr="00E24E62" w:rsidRDefault="00E24E62" w:rsidP="00E24E62">
    <w:pPr>
      <w:pStyle w:val="Voettekst"/>
      <w:jc w:val="center"/>
      <w:rPr>
        <w:rFonts w:ascii="Arial" w:hAnsi="Arial" w:cs="Arial"/>
        <w:color w:val="BFBFBF" w:themeColor="background1" w:themeShade="BF"/>
        <w:sz w:val="16"/>
        <w:szCs w:val="16"/>
      </w:rPr>
    </w:pPr>
    <w:r w:rsidRPr="00E24E62">
      <w:rPr>
        <w:rFonts w:ascii="Arial" w:hAnsi="Arial" w:cs="Arial"/>
        <w:color w:val="BFBFBF" w:themeColor="background1" w:themeShade="BF"/>
        <w:sz w:val="16"/>
        <w:szCs w:val="16"/>
      </w:rPr>
      <w:t>YUVERTA mbo Boxtel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0DFF" w14:textId="77777777" w:rsidR="009D34F0" w:rsidRDefault="009D34F0" w:rsidP="00E24E62">
      <w:pPr>
        <w:spacing w:after="0" w:line="240" w:lineRule="auto"/>
      </w:pPr>
      <w:r>
        <w:separator/>
      </w:r>
    </w:p>
  </w:footnote>
  <w:footnote w:type="continuationSeparator" w:id="0">
    <w:p w14:paraId="77991BD4" w14:textId="77777777" w:rsidR="009D34F0" w:rsidRDefault="009D34F0" w:rsidP="00E2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E42A7"/>
    <w:multiLevelType w:val="hybridMultilevel"/>
    <w:tmpl w:val="5FB2A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84340"/>
    <w:multiLevelType w:val="hybridMultilevel"/>
    <w:tmpl w:val="F586A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8218">
    <w:abstractNumId w:val="1"/>
  </w:num>
  <w:num w:numId="2" w16cid:durableId="186987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AA"/>
    <w:rsid w:val="00100F72"/>
    <w:rsid w:val="00386194"/>
    <w:rsid w:val="00650F19"/>
    <w:rsid w:val="00672F55"/>
    <w:rsid w:val="006E3BF0"/>
    <w:rsid w:val="007478BB"/>
    <w:rsid w:val="007A7B54"/>
    <w:rsid w:val="007D4DDA"/>
    <w:rsid w:val="009B6CAA"/>
    <w:rsid w:val="009D34F0"/>
    <w:rsid w:val="009E6ADB"/>
    <w:rsid w:val="00AF2534"/>
    <w:rsid w:val="00B1735A"/>
    <w:rsid w:val="00E24D54"/>
    <w:rsid w:val="00E24E62"/>
    <w:rsid w:val="00E67941"/>
    <w:rsid w:val="00E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ABD"/>
  <w15:chartTrackingRefBased/>
  <w15:docId w15:val="{FEE1F577-5975-450F-B6FB-37128324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6CAA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E2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E62"/>
  </w:style>
  <w:style w:type="paragraph" w:styleId="Voettekst">
    <w:name w:val="footer"/>
    <w:basedOn w:val="Standaard"/>
    <w:link w:val="VoettekstChar"/>
    <w:uiPriority w:val="99"/>
    <w:unhideWhenUsed/>
    <w:rsid w:val="00E2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Lijdsman</dc:creator>
  <cp:keywords/>
  <dc:description/>
  <cp:lastModifiedBy>Winfried Lijdsman</cp:lastModifiedBy>
  <cp:revision>4</cp:revision>
  <dcterms:created xsi:type="dcterms:W3CDTF">2023-09-04T05:21:00Z</dcterms:created>
  <dcterms:modified xsi:type="dcterms:W3CDTF">2023-09-04T05:23:00Z</dcterms:modified>
</cp:coreProperties>
</file>